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305092" w14:textId="5B20CD3C" w:rsidR="008B5FC9" w:rsidRPr="005A7D10" w:rsidRDefault="005A7D10" w:rsidP="005A7D10">
      <w:pPr>
        <w:ind w:left="58"/>
        <w:jc w:val="center"/>
        <w:rPr>
          <w:rFonts w:ascii="Times New Roman" w:hAnsi="Times New Roman" w:cs="Times New Roman"/>
        </w:rPr>
      </w:pPr>
      <w:r w:rsidRPr="005A7D10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FF108" wp14:editId="784784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9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F82E5"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wP3AIAAK0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c6f8BCG93dTNx4EKU2fyhpcS8zan9vmRGU&#10;yC8KR+E8mc18vwMzm59OwJixZD2WMMXhKqOOYvA9ee3AwWTbmGpThtvjEVP6CoekqPzCh/y6rHoG&#10;NzGA399vf3THfNB6/JdZ/gUAAP//AwBQSwMEFAAGAAgAAAAhAPyvA4nYAAAABQEAAA8AAABkcnMv&#10;ZG93bnJldi54bWxMj0FLw0AQhe+C/2EZwZvd1UqRmE2RQgteRKOX3qbZaRKanY3ZTRv/vVMR9DLM&#10;4w1vvpcvJ9+pIw2xDWzhdmZAEVfBtVxb+Hhf3zyAignZYReYLHxRhGVxeZFj5sKJ3+hYplpJCMcM&#10;LTQp9ZnWsWrIY5yFnli8fRg8JpFDrd2AJwn3nb4zZqE9tiwfGuxp1VB1KEdvYXM/H1+fw+Flu54W&#10;m8+4X43zbWnt9dX09Agq0ZT+juGML+hQCNMujOyi6ixIkfQzz54xIne/iy5y/Z+++AYAAP//AwBQ&#10;SwECLQAUAAYACAAAACEAtoM4kv4AAADhAQAAEwAAAAAAAAAAAAAAAAAAAAAAW0NvbnRlbnRfVHlw&#10;ZXNdLnhtbFBLAQItABQABgAIAAAAIQA4/SH/1gAAAJQBAAALAAAAAAAAAAAAAAAAAC8BAABfcmVs&#10;cy8ucmVsc1BLAQItABQABgAIAAAAIQCzaawP3AIAAK0GAAAOAAAAAAAAAAAAAAAAAC4CAABkcnMv&#10;ZTJvRG9jLnhtbFBLAQItABQABgAIAAAAIQD8rwOJ2AAAAAUBAAAPAAAAAAAAAAAAAAAAADYFAABk&#10;cnMvZG93bnJldi54bWxQSwUGAAAAAAQABADzAAAAOwYAAAAA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5A7D10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EB05F" wp14:editId="361F22BF">
                <wp:simplePos x="0" y="0"/>
                <wp:positionH relativeFrom="column">
                  <wp:posOffset>-228600</wp:posOffset>
                </wp:positionH>
                <wp:positionV relativeFrom="paragraph">
                  <wp:posOffset>-608965</wp:posOffset>
                </wp:positionV>
                <wp:extent cx="1202690" cy="467995"/>
                <wp:effectExtent l="0" t="635" r="0" b="0"/>
                <wp:wrapNone/>
                <wp:docPr id="4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467995"/>
                        </a:xfrm>
                        <a:custGeom>
                          <a:avLst/>
                          <a:gdLst>
                            <a:gd name="G0" fmla="*/ 1 1895 2"/>
                            <a:gd name="G1" fmla="+- 369 0 0"/>
                            <a:gd name="G2" fmla="+- 738 0 0"/>
                            <a:gd name="G3" fmla="+- 1895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C42DB" id="Ramka1" o:spid="_x0000_s1026" style="position:absolute;margin-left:-18pt;margin-top:-47.95pt;width:94.7pt;height:36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2690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9FiQIAAOsFAAAOAAAAZHJzL2Uyb0RvYy54bWysVMlu2zAQvRfoPxA8toi1eIktWA6CBAkK&#10;JG2BpB9AU5QllOIQJG05/foOaUkRsh2K6kBxODNv9llfHBtJDsLYGlROk0lMiVAcilrtcvrr8eZs&#10;SYl1TBVMghI5fRKWXmw+f1q3OhMpVCALYQiCKJu1OqeVczqLIssr0TA7AS0UMkswDXNIml1UGNYi&#10;eiOjNI4XUQum0Aa4sBZfr09Mugn4ZSm4+1GWVjgic4q+uXCacG79GW3WLNsZpquad26wf/CiYbVC&#10;owPUNXOM7E39CqqpuQELpZtwaCIoy5qLEANGk8QvonmomBYhFkyO1UOa7P+D5d8PD/qn8a5bfQf8&#10;tyUKriqmduLSGGgrwQo0l/hERa222aDgCYuqZNveQ4GlZXsHIQfH0jQeEKMjx5DqpyHV4ugIx8ck&#10;jdPFCivCkTdbnK9W82CCZb0231t3KyAgscOddadSFXgLiS6IYg2avUWQspFYtS8RSUiyXM1J2tV1&#10;kEl6ma9nZLpYkZj0pR9E0pHI+XT5lsh0JBLsdDAR1r33i1W9q/yoOl/xRjCjPgnedQ3W58VQgrEf&#10;eBc3CnnmIDufxf4ba1Q8qGzf0Uji5SsV+bGRZIFD9LYVN7aCET6HY3CqPpwnzZzPQogVr/7fwEE8&#10;QnhxL5oCsZ+5Ur0v1fP6v34Dqef1/49kuAQrfF9jSYKb3SW47iMedaCCm1rK0IIy1Gl4QEH/EobD&#10;z4NfPTbbQvGEs2HgtHFwQ+KlAvOHkha3TU4VrkNK5DeF07VKZjO/nAIxm5+nSJgxZzvmMMURKKfc&#10;YQediCt3Wml7bepdhZaS0DYKLnEmy9qPTvDv5FVH4EYJsXfbz6+sMR2knnf05i8AAAD//wMAUEsD&#10;BBQABgAIAAAAIQDEI6Sl4QAAAAsBAAAPAAAAZHJzL2Rvd25yZXYueG1sTI/NTsMwEITvSLyDtUjc&#10;WqcprWiIU/FXECdEKXc3XpKo9jrEbhJ4erYnuO3ujGa/ydejs6LHLjSeFMymCQik0puGKgW7983k&#10;GkSImoy2nlDBNwZYF+dnuc6MH+gN+22sBIdQyLSCOsY2kzKUNTodpr5FYu3Td05HXrtKmk4PHO6s&#10;TJNkKZ1uiD/UusX7GsvD9ugU9M8H/xOehocvt7mbYb37eHl8tUpdXoy3NyAijvHPDCd8RoeCmfb+&#10;SCYIq2AyX3KXyMNqsQJxcizmVyD2fEnTFGSRy/8dil8AAAD//wMAUEsBAi0AFAAGAAgAAAAhALaD&#10;OJL+AAAA4QEAABMAAAAAAAAAAAAAAAAAAAAAAFtDb250ZW50X1R5cGVzXS54bWxQSwECLQAUAAYA&#10;CAAAACEAOP0h/9YAAACUAQAACwAAAAAAAAAAAAAAAAAvAQAAX3JlbHMvLnJlbHNQSwECLQAUAAYA&#10;CAAAACEAJZ5fRYkCAADrBQAADgAAAAAAAAAAAAAAAAAuAgAAZHJzL2Uyb0RvYy54bWxQSwECLQAU&#10;AAYACAAAACEAxCOkpeEAAAALAQAADwAAAAAAAAAAAAAAAADjBAAAZHJzL2Rvd25yZXYueG1sUEsF&#10;BgAAAAAEAAQA8wAAAPEFAAAAAA==&#10;" path="m,l,,,,,xe" filled="f" stroked="f" strokecolor="#3465a4">
                <v:path o:connecttype="custom" o:connectlocs="1202690,233998;601345,467995;0,233998;601345,0" o:connectangles="0,90,180,270" textboxrect="0,0,1202690,467995"/>
              </v:shape>
            </w:pict>
          </mc:Fallback>
        </mc:AlternateContent>
      </w:r>
      <w:r w:rsidR="008B5FC9" w:rsidRPr="005A7D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Zamierzenia wychowawczo - dydaktyc</w:t>
      </w:r>
      <w:r w:rsidR="00A860C9" w:rsidRPr="005A7D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zne </w:t>
      </w:r>
      <w:r w:rsidR="00A860C9" w:rsidRPr="005A7D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br/>
        <w:t xml:space="preserve">na miesiąc </w:t>
      </w:r>
      <w:r w:rsidR="00745E6D" w:rsidRPr="005A7D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wrzesień</w:t>
      </w:r>
      <w:r w:rsidR="00586442" w:rsidRPr="005A7D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745E6D" w:rsidRPr="005A7D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202</w:t>
      </w:r>
      <w:r w:rsidR="001210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3</w:t>
      </w:r>
      <w:r w:rsidR="002C74A3" w:rsidRPr="005A7D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6728AD" w:rsidRPr="005A7D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r.</w:t>
      </w:r>
      <w:r w:rsidR="006728AD" w:rsidRPr="005A7D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br/>
        <w:t xml:space="preserve"> </w:t>
      </w:r>
      <w:r w:rsidR="002C74A3" w:rsidRPr="005A7D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Oddział</w:t>
      </w:r>
      <w:r w:rsidR="006728AD" w:rsidRPr="005A7D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8B5FC9" w:rsidRPr="005A7D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„</w:t>
      </w:r>
      <w:r w:rsidR="00E80279" w:rsidRPr="005A7D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Liski</w:t>
      </w:r>
      <w:r w:rsidR="008B5FC9" w:rsidRPr="005A7D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’’</w:t>
      </w:r>
    </w:p>
    <w:p w14:paraId="378FED7F" w14:textId="268D7F51" w:rsidR="008B5FC9" w:rsidRPr="005A7D10" w:rsidRDefault="008B5FC9" w:rsidP="005A7D10">
      <w:pPr>
        <w:ind w:left="58"/>
        <w:jc w:val="center"/>
        <w:rPr>
          <w:rFonts w:ascii="Times New Roman" w:hAnsi="Times New Roman" w:cs="Times New Roman"/>
          <w:sz w:val="22"/>
          <w:szCs w:val="22"/>
        </w:rPr>
      </w:pPr>
    </w:p>
    <w:p w14:paraId="19BE5C8F" w14:textId="77777777" w:rsidR="0012101F" w:rsidRDefault="0012101F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6CC57504" w14:textId="5032F958" w:rsidR="0012101F" w:rsidRDefault="0012101F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5A7D10"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41856" behindDoc="0" locked="0" layoutInCell="1" allowOverlap="1" wp14:anchorId="35F11F14" wp14:editId="59FB6045">
            <wp:simplePos x="0" y="0"/>
            <wp:positionH relativeFrom="margin">
              <wp:posOffset>1485900</wp:posOffset>
            </wp:positionH>
            <wp:positionV relativeFrom="margin">
              <wp:posOffset>1028700</wp:posOffset>
            </wp:positionV>
            <wp:extent cx="3242310" cy="1584960"/>
            <wp:effectExtent l="0" t="0" r="0" b="0"/>
            <wp:wrapSquare wrapText="bothSides"/>
            <wp:docPr id="5" name="Obraz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8685E" w14:textId="77777777" w:rsidR="0012101F" w:rsidRDefault="0012101F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06B18BB9" w14:textId="77777777" w:rsidR="0012101F" w:rsidRDefault="0012101F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05CBE8C1" w14:textId="77777777" w:rsidR="0012101F" w:rsidRDefault="0012101F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5731B289" w14:textId="77777777" w:rsidR="0012101F" w:rsidRDefault="0012101F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5E4A3AA7" w14:textId="77777777" w:rsidR="0012101F" w:rsidRDefault="0012101F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3663C70C" w14:textId="77777777" w:rsidR="0012101F" w:rsidRDefault="0012101F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74B17329" w14:textId="77777777" w:rsidR="0012101F" w:rsidRDefault="0012101F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07FEFFD4" w14:textId="77777777" w:rsidR="0012101F" w:rsidRDefault="0012101F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5FE3B32F" w14:textId="77777777" w:rsidR="0012101F" w:rsidRDefault="0012101F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58FC2CFC" w14:textId="77777777" w:rsidR="0012101F" w:rsidRDefault="0012101F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62E1C79C" w14:textId="77777777" w:rsidR="0012101F" w:rsidRDefault="0012101F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98505AB" w14:textId="77777777" w:rsidR="0012101F" w:rsidRDefault="0012101F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373DD14C" w14:textId="77777777" w:rsidR="0012101F" w:rsidRDefault="0012101F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7EFB41FF" w14:textId="77777777" w:rsidR="0012101F" w:rsidRDefault="0012101F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796EFBD" w14:textId="612395A6" w:rsidR="008B5FC9" w:rsidRDefault="008B5FC9" w:rsidP="005A7D10">
      <w:pPr>
        <w:ind w:left="58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5A7D1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Temat I</w:t>
      </w:r>
      <w:r w:rsidR="00745E6D" w:rsidRPr="005A7D1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, II</w:t>
      </w:r>
      <w:r w:rsidR="00497C73" w:rsidRPr="005A7D1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: </w:t>
      </w:r>
      <w:r w:rsidR="0012101F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Witami Liski.</w:t>
      </w:r>
    </w:p>
    <w:p w14:paraId="7BA1F1F6" w14:textId="77777777" w:rsidR="00040F62" w:rsidRPr="005A7D10" w:rsidRDefault="00040F62" w:rsidP="005A7D10">
      <w:pPr>
        <w:ind w:left="58"/>
        <w:rPr>
          <w:rFonts w:ascii="Times New Roman" w:hAnsi="Times New Roman" w:cs="Times New Roman"/>
          <w:sz w:val="22"/>
          <w:szCs w:val="22"/>
        </w:rPr>
      </w:pPr>
    </w:p>
    <w:p w14:paraId="6477EDE4" w14:textId="2F4DA155" w:rsidR="00370F84" w:rsidRPr="005A7D10" w:rsidRDefault="00745E6D" w:rsidP="005A7D10">
      <w:pPr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 w:rsidRPr="005A7D10">
        <w:rPr>
          <w:rFonts w:ascii="Times New Roman" w:hAnsi="Times New Roman" w:cs="Times New Roman"/>
          <w:sz w:val="22"/>
          <w:szCs w:val="22"/>
        </w:rPr>
        <w:t>- ustalenie zasad obowiązujących w sali, łazience oraz szatni</w:t>
      </w:r>
    </w:p>
    <w:p w14:paraId="358A7412" w14:textId="77777777" w:rsidR="00745E6D" w:rsidRPr="005A7D10" w:rsidRDefault="00745E6D" w:rsidP="005A7D10">
      <w:pPr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 w:rsidRPr="005A7D10">
        <w:rPr>
          <w:rFonts w:ascii="Times New Roman" w:hAnsi="Times New Roman" w:cs="Times New Roman"/>
          <w:sz w:val="22"/>
          <w:szCs w:val="22"/>
        </w:rPr>
        <w:t>- rozpoznawanie i nazywanie różnych stanów emocjonalnych</w:t>
      </w:r>
    </w:p>
    <w:p w14:paraId="1B939974" w14:textId="37973EE3" w:rsidR="00745E6D" w:rsidRDefault="00745E6D" w:rsidP="005A7D10">
      <w:pPr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 w:rsidRPr="005A7D10">
        <w:rPr>
          <w:rFonts w:ascii="Times New Roman" w:hAnsi="Times New Roman" w:cs="Times New Roman"/>
          <w:sz w:val="22"/>
          <w:szCs w:val="22"/>
        </w:rPr>
        <w:t>- podawanie różnych informacji o sobie, integracja dzieci z oddziału</w:t>
      </w:r>
    </w:p>
    <w:p w14:paraId="1398B75B" w14:textId="77777777" w:rsidR="0012101F" w:rsidRPr="0012101F" w:rsidRDefault="0012101F" w:rsidP="0012101F">
      <w:pPr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 w:rsidRPr="0012101F">
        <w:rPr>
          <w:rFonts w:ascii="Times New Roman" w:hAnsi="Times New Roman" w:cs="Times New Roman"/>
          <w:sz w:val="22"/>
          <w:szCs w:val="22"/>
        </w:rPr>
        <w:t>- organizowanie dzieciom doświadczeń pomagających w kształtowaniu świadomości własnego ciała</w:t>
      </w:r>
    </w:p>
    <w:p w14:paraId="64BECFCF" w14:textId="77777777" w:rsidR="0012101F" w:rsidRPr="0012101F" w:rsidRDefault="0012101F" w:rsidP="0012101F">
      <w:pPr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 w:rsidRPr="0012101F">
        <w:rPr>
          <w:rFonts w:ascii="Times New Roman" w:hAnsi="Times New Roman" w:cs="Times New Roman"/>
          <w:sz w:val="22"/>
          <w:szCs w:val="22"/>
        </w:rPr>
        <w:t>- klasyfikowanie wg jednej cechy</w:t>
      </w:r>
    </w:p>
    <w:p w14:paraId="0737296B" w14:textId="77777777" w:rsidR="0012101F" w:rsidRPr="0012101F" w:rsidRDefault="0012101F" w:rsidP="0012101F">
      <w:pPr>
        <w:contextualSpacing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12101F">
        <w:rPr>
          <w:rFonts w:ascii="Times New Roman" w:hAnsi="Times New Roman" w:cs="Times New Roman"/>
          <w:sz w:val="22"/>
          <w:szCs w:val="22"/>
        </w:rPr>
        <w:t xml:space="preserve">- </w:t>
      </w:r>
      <w:r w:rsidRPr="0012101F">
        <w:rPr>
          <w:rFonts w:ascii="Times New Roman" w:hAnsi="Times New Roman" w:cs="Times New Roman"/>
          <w:bCs/>
          <w:sz w:val="22"/>
          <w:szCs w:val="22"/>
        </w:rPr>
        <w:t>rozwijanie umiejętności określania położenia przedmiotu w przestrzeni</w:t>
      </w:r>
    </w:p>
    <w:p w14:paraId="6A3CB2F4" w14:textId="0099A562" w:rsidR="0012101F" w:rsidRDefault="0012101F" w:rsidP="0012101F">
      <w:pPr>
        <w:contextualSpacing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12101F">
        <w:rPr>
          <w:rFonts w:ascii="Times New Roman" w:hAnsi="Times New Roman" w:cs="Times New Roman"/>
          <w:bCs/>
          <w:sz w:val="22"/>
          <w:szCs w:val="22"/>
        </w:rPr>
        <w:t>- utrwalenie pojęć: w przód, w tył, w prawo, w lewo</w:t>
      </w:r>
    </w:p>
    <w:p w14:paraId="308A6FE9" w14:textId="74E02DAF" w:rsidR="0012101F" w:rsidRPr="0012101F" w:rsidRDefault="0012101F" w:rsidP="0012101F">
      <w:pPr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Pr="0012101F">
        <w:rPr>
          <w:rFonts w:ascii="Times New Roman" w:hAnsi="Times New Roman" w:cs="Times New Roman"/>
          <w:b/>
          <w:sz w:val="22"/>
          <w:szCs w:val="22"/>
        </w:rPr>
        <w:t>nauka piosenki „Jestem sobie przedszkolaczek”</w:t>
      </w:r>
    </w:p>
    <w:p w14:paraId="759FC41D" w14:textId="77777777" w:rsidR="0012101F" w:rsidRDefault="0012101F" w:rsidP="005A7D10">
      <w:pPr>
        <w:contextualSpacing/>
        <w:outlineLvl w:val="0"/>
        <w:rPr>
          <w:rFonts w:ascii="Times New Roman" w:hAnsi="Times New Roman" w:cs="Times New Roman"/>
          <w:sz w:val="22"/>
          <w:szCs w:val="22"/>
        </w:rPr>
      </w:pPr>
    </w:p>
    <w:p w14:paraId="0CBF4B04" w14:textId="77777777" w:rsidR="0012101F" w:rsidRDefault="0012101F" w:rsidP="005A7D10">
      <w:pPr>
        <w:contextualSpacing/>
        <w:outlineLvl w:val="0"/>
        <w:rPr>
          <w:rFonts w:ascii="Times New Roman" w:hAnsi="Times New Roman" w:cs="Times New Roman"/>
          <w:sz w:val="22"/>
          <w:szCs w:val="22"/>
        </w:rPr>
      </w:pPr>
    </w:p>
    <w:p w14:paraId="0872B27D" w14:textId="0D338699" w:rsidR="00BD3632" w:rsidRDefault="00745E6D" w:rsidP="005A7D10">
      <w:pPr>
        <w:contextualSpacing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A7D10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="00740592" w:rsidRPr="005A7D10">
        <w:rPr>
          <w:rFonts w:ascii="Times New Roman" w:hAnsi="Times New Roman" w:cs="Times New Roman"/>
          <w:b/>
          <w:sz w:val="22"/>
          <w:szCs w:val="22"/>
          <w:u w:val="single"/>
        </w:rPr>
        <w:t xml:space="preserve">Temat </w:t>
      </w:r>
      <w:r w:rsidR="005417D5" w:rsidRPr="005A7D10">
        <w:rPr>
          <w:rFonts w:ascii="Times New Roman" w:hAnsi="Times New Roman" w:cs="Times New Roman"/>
          <w:b/>
          <w:sz w:val="22"/>
          <w:szCs w:val="22"/>
          <w:u w:val="single"/>
        </w:rPr>
        <w:t>II</w:t>
      </w:r>
      <w:r w:rsidR="000312A7" w:rsidRPr="005A7D10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12101F">
        <w:rPr>
          <w:rFonts w:ascii="Times New Roman" w:hAnsi="Times New Roman" w:cs="Times New Roman"/>
          <w:b/>
          <w:sz w:val="22"/>
          <w:szCs w:val="22"/>
          <w:u w:val="single"/>
        </w:rPr>
        <w:t>, IV</w:t>
      </w:r>
      <w:r w:rsidR="00497C73" w:rsidRPr="005A7D10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  <w:r w:rsidR="0012101F">
        <w:rPr>
          <w:rFonts w:ascii="Times New Roman" w:hAnsi="Times New Roman" w:cs="Times New Roman"/>
          <w:b/>
          <w:sz w:val="22"/>
          <w:szCs w:val="22"/>
          <w:u w:val="single"/>
        </w:rPr>
        <w:t>Bezpieczni na drodze.</w:t>
      </w:r>
    </w:p>
    <w:p w14:paraId="52E1F7A1" w14:textId="77777777" w:rsidR="00040F62" w:rsidRDefault="00040F62" w:rsidP="005A7D10">
      <w:pPr>
        <w:contextualSpacing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14AED66" w14:textId="77777777" w:rsidR="0012101F" w:rsidRDefault="0012101F" w:rsidP="005A7D10">
      <w:pPr>
        <w:contextualSpacing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Pr="0012101F">
        <w:rPr>
          <w:rFonts w:ascii="Times New Roman" w:hAnsi="Times New Roman" w:cs="Times New Roman"/>
          <w:bCs/>
          <w:sz w:val="22"/>
          <w:szCs w:val="22"/>
        </w:rPr>
        <w:t>omawianie zasad właściwego zachowania się w środkach transportu</w:t>
      </w:r>
    </w:p>
    <w:p w14:paraId="5C6B8DBD" w14:textId="7B6265C9" w:rsidR="0012101F" w:rsidRDefault="0012101F" w:rsidP="005A7D10">
      <w:pPr>
        <w:contextualSpacing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Pr="0012101F">
        <w:rPr>
          <w:rFonts w:ascii="Times New Roman" w:hAnsi="Times New Roman" w:cs="Times New Roman"/>
          <w:bCs/>
          <w:sz w:val="22"/>
          <w:szCs w:val="22"/>
        </w:rPr>
        <w:t>nauka zasad bezpiecznego przechodzenia przez ulicę</w:t>
      </w:r>
    </w:p>
    <w:p w14:paraId="4C7C2348" w14:textId="77777777" w:rsidR="0012101F" w:rsidRDefault="0012101F" w:rsidP="005A7D10">
      <w:pPr>
        <w:contextualSpacing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Pr="0012101F">
        <w:rPr>
          <w:rFonts w:ascii="Times New Roman" w:hAnsi="Times New Roman" w:cs="Times New Roman"/>
          <w:bCs/>
          <w:sz w:val="22"/>
          <w:szCs w:val="22"/>
        </w:rPr>
        <w:t>poznawanie zasad ruchu drogowego w celu bezpiecznego poruszania się po ulicach</w:t>
      </w:r>
    </w:p>
    <w:p w14:paraId="00CADFEF" w14:textId="3DB05E3D" w:rsidR="0012101F" w:rsidRDefault="0012101F" w:rsidP="005A7D10">
      <w:pPr>
        <w:contextualSpacing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- wdrażanie do </w:t>
      </w:r>
      <w:r w:rsidRPr="0012101F">
        <w:rPr>
          <w:rFonts w:ascii="Times New Roman" w:hAnsi="Times New Roman" w:cs="Times New Roman"/>
          <w:bCs/>
          <w:sz w:val="22"/>
          <w:szCs w:val="22"/>
        </w:rPr>
        <w:t>przestrzeganie ustalonych zasad podczas zabaw w przedszkolu i w domu</w:t>
      </w:r>
    </w:p>
    <w:p w14:paraId="146F8249" w14:textId="4DE71986" w:rsidR="00040F62" w:rsidRDefault="00040F62" w:rsidP="005A7D10">
      <w:pPr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Pr="00040F62">
        <w:rPr>
          <w:rFonts w:ascii="Times New Roman" w:hAnsi="Times New Roman" w:cs="Times New Roman"/>
          <w:bCs/>
          <w:sz w:val="22"/>
          <w:szCs w:val="22"/>
        </w:rPr>
        <w:t>zwrócenie uwagi na niebezpieczeństwa jakie mogą spotkać pieszych ze strony innych uczestników ruchu drogowego</w:t>
      </w:r>
    </w:p>
    <w:p w14:paraId="3B6A745D" w14:textId="5DAAE974" w:rsidR="0012101F" w:rsidRPr="0012101F" w:rsidRDefault="0012101F" w:rsidP="005A7D10">
      <w:pPr>
        <w:contextualSpacing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</w:t>
      </w:r>
      <w:r w:rsidRPr="0012101F">
        <w:rPr>
          <w:rFonts w:ascii="Times New Roman" w:hAnsi="Times New Roman" w:cs="Times New Roman"/>
          <w:sz w:val="22"/>
          <w:szCs w:val="22"/>
        </w:rPr>
        <w:t>rzygotowanie do wycinania: nauka trzymania nożyczek, zapoznanie z zasadami bezpieczeństwa</w:t>
      </w:r>
    </w:p>
    <w:p w14:paraId="5115A234" w14:textId="77777777" w:rsidR="0012101F" w:rsidRPr="0012101F" w:rsidRDefault="0012101F" w:rsidP="0012101F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12101F">
        <w:rPr>
          <w:rFonts w:ascii="Times New Roman" w:hAnsi="Times New Roman" w:cs="Times New Roman"/>
          <w:sz w:val="22"/>
          <w:szCs w:val="22"/>
        </w:rPr>
        <w:t>- kształtowanie umiejętności porównywania liczebności zbiorów</w:t>
      </w:r>
    </w:p>
    <w:p w14:paraId="45FC8C4B" w14:textId="77777777" w:rsidR="0012101F" w:rsidRPr="0012101F" w:rsidRDefault="0012101F" w:rsidP="0012101F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12101F">
        <w:rPr>
          <w:rFonts w:ascii="Times New Roman" w:hAnsi="Times New Roman" w:cs="Times New Roman"/>
          <w:sz w:val="22"/>
          <w:szCs w:val="22"/>
        </w:rPr>
        <w:t>- ćwiczenia w przeliczaniu</w:t>
      </w:r>
    </w:p>
    <w:p w14:paraId="049EE634" w14:textId="77777777" w:rsidR="0012101F" w:rsidRPr="0012101F" w:rsidRDefault="0012101F" w:rsidP="0012101F">
      <w:pPr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12101F">
        <w:rPr>
          <w:rFonts w:ascii="Times New Roman" w:hAnsi="Times New Roman" w:cs="Times New Roman"/>
          <w:bCs/>
          <w:sz w:val="22"/>
          <w:szCs w:val="22"/>
        </w:rPr>
        <w:t xml:space="preserve">- dostrzeganie w otoczeniu przedmiotów o różnych kształtach </w:t>
      </w:r>
    </w:p>
    <w:p w14:paraId="5EF1FAE8" w14:textId="77777777" w:rsidR="0012101F" w:rsidRDefault="0012101F" w:rsidP="0012101F">
      <w:pPr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12101F">
        <w:rPr>
          <w:rFonts w:ascii="Times New Roman" w:hAnsi="Times New Roman" w:cs="Times New Roman"/>
          <w:bCs/>
          <w:sz w:val="22"/>
          <w:szCs w:val="22"/>
        </w:rPr>
        <w:t>- nazywanie podstawowych figur geometrycznych: koło kwadrat, trójkąt, prostokąt</w:t>
      </w:r>
    </w:p>
    <w:p w14:paraId="41FD9781" w14:textId="26DFB660" w:rsidR="0012101F" w:rsidRPr="0012101F" w:rsidRDefault="0012101F" w:rsidP="0012101F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- nauka wiersza na pamięć „Zasady ruchu drogowego” N. Łasochy</w:t>
      </w:r>
    </w:p>
    <w:p w14:paraId="313EE1E5" w14:textId="2274A562" w:rsidR="002C74A3" w:rsidRPr="005A7D10" w:rsidRDefault="002C74A3" w:rsidP="005A7D10">
      <w:pPr>
        <w:outlineLvl w:val="0"/>
        <w:rPr>
          <w:rFonts w:ascii="Times New Roman" w:hAnsi="Times New Roman" w:cs="Times New Roman"/>
          <w:sz w:val="22"/>
          <w:szCs w:val="22"/>
        </w:rPr>
      </w:pPr>
    </w:p>
    <w:p w14:paraId="6D778EF0" w14:textId="77777777" w:rsidR="00FB4651" w:rsidRPr="005A7D10" w:rsidRDefault="00FB4651" w:rsidP="005A7D10">
      <w:pPr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F3A125" w14:textId="29250A1D" w:rsidR="008B5FC9" w:rsidRPr="005A7D10" w:rsidRDefault="006327C3" w:rsidP="005A7D10">
      <w:pPr>
        <w:jc w:val="center"/>
        <w:rPr>
          <w:rFonts w:ascii="Times New Roman" w:hAnsi="Times New Roman" w:cs="Times New Roman"/>
          <w:color w:val="000000"/>
        </w:rPr>
      </w:pPr>
      <w:r w:rsidRPr="005A7D1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</w:p>
    <w:p w14:paraId="4779D71E" w14:textId="77777777" w:rsidR="008B5FC9" w:rsidRPr="005A7D10" w:rsidRDefault="008B5FC9" w:rsidP="005A7D1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14:paraId="46314E91" w14:textId="77777777" w:rsidR="008B5FC9" w:rsidRDefault="008B5FC9">
      <w:pPr>
        <w:jc w:val="both"/>
        <w:rPr>
          <w:rFonts w:ascii="Times New Roman" w:hAnsi="Times New Roman" w:cs="Times New Roman"/>
        </w:rPr>
      </w:pPr>
    </w:p>
    <w:sectPr w:rsidR="008B5FC9" w:rsidSect="00F35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906"/>
    <w:multiLevelType w:val="hybridMultilevel"/>
    <w:tmpl w:val="49F0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5DA"/>
    <w:multiLevelType w:val="hybridMultilevel"/>
    <w:tmpl w:val="0C86A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06D"/>
    <w:multiLevelType w:val="hybridMultilevel"/>
    <w:tmpl w:val="A25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8A9"/>
    <w:multiLevelType w:val="hybridMultilevel"/>
    <w:tmpl w:val="DEF4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2D64"/>
    <w:multiLevelType w:val="hybridMultilevel"/>
    <w:tmpl w:val="4DA073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8A1"/>
    <w:multiLevelType w:val="hybridMultilevel"/>
    <w:tmpl w:val="C7C2F968"/>
    <w:lvl w:ilvl="0" w:tplc="B8F89048">
      <w:start w:val="1"/>
      <w:numFmt w:val="upperRoman"/>
      <w:lvlText w:val="%1."/>
      <w:lvlJc w:val="left"/>
      <w:pPr>
        <w:ind w:left="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6" w15:restartNumberingAfterBreak="0">
    <w:nsid w:val="216A11BD"/>
    <w:multiLevelType w:val="multilevel"/>
    <w:tmpl w:val="5138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E301420"/>
    <w:multiLevelType w:val="hybridMultilevel"/>
    <w:tmpl w:val="F410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2740C"/>
    <w:multiLevelType w:val="hybridMultilevel"/>
    <w:tmpl w:val="CFB4C2C8"/>
    <w:lvl w:ilvl="0" w:tplc="4B2EB582">
      <w:start w:val="1"/>
      <w:numFmt w:val="upperRoman"/>
      <w:lvlText w:val="%1."/>
      <w:lvlJc w:val="left"/>
      <w:pPr>
        <w:ind w:left="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9" w15:restartNumberingAfterBreak="0">
    <w:nsid w:val="50575441"/>
    <w:multiLevelType w:val="hybridMultilevel"/>
    <w:tmpl w:val="9294C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21CED"/>
    <w:multiLevelType w:val="hybridMultilevel"/>
    <w:tmpl w:val="B180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55DD6"/>
    <w:multiLevelType w:val="hybridMultilevel"/>
    <w:tmpl w:val="1780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B76F4"/>
    <w:multiLevelType w:val="hybridMultilevel"/>
    <w:tmpl w:val="EA6E430C"/>
    <w:lvl w:ilvl="0" w:tplc="BE9E44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09565">
    <w:abstractNumId w:val="11"/>
  </w:num>
  <w:num w:numId="2" w16cid:durableId="2139106055">
    <w:abstractNumId w:val="6"/>
  </w:num>
  <w:num w:numId="3" w16cid:durableId="1465734133">
    <w:abstractNumId w:val="4"/>
  </w:num>
  <w:num w:numId="4" w16cid:durableId="1686712413">
    <w:abstractNumId w:val="2"/>
  </w:num>
  <w:num w:numId="5" w16cid:durableId="2131048146">
    <w:abstractNumId w:val="1"/>
  </w:num>
  <w:num w:numId="6" w16cid:durableId="2019698039">
    <w:abstractNumId w:val="10"/>
  </w:num>
  <w:num w:numId="7" w16cid:durableId="198320340">
    <w:abstractNumId w:val="7"/>
  </w:num>
  <w:num w:numId="8" w16cid:durableId="1321809641">
    <w:abstractNumId w:val="9"/>
  </w:num>
  <w:num w:numId="9" w16cid:durableId="51319594">
    <w:abstractNumId w:val="12"/>
  </w:num>
  <w:num w:numId="10" w16cid:durableId="758065804">
    <w:abstractNumId w:val="5"/>
  </w:num>
  <w:num w:numId="11" w16cid:durableId="59720726">
    <w:abstractNumId w:val="8"/>
  </w:num>
  <w:num w:numId="12" w16cid:durableId="2025394992">
    <w:abstractNumId w:val="3"/>
  </w:num>
  <w:num w:numId="13" w16cid:durableId="70452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D5"/>
    <w:rsid w:val="00006A6E"/>
    <w:rsid w:val="0001195C"/>
    <w:rsid w:val="000139C5"/>
    <w:rsid w:val="000312A7"/>
    <w:rsid w:val="00040F62"/>
    <w:rsid w:val="00042CA2"/>
    <w:rsid w:val="00052787"/>
    <w:rsid w:val="0005318D"/>
    <w:rsid w:val="00055F5E"/>
    <w:rsid w:val="000748ED"/>
    <w:rsid w:val="0008747B"/>
    <w:rsid w:val="00090E4D"/>
    <w:rsid w:val="0012101F"/>
    <w:rsid w:val="00155F59"/>
    <w:rsid w:val="00162D07"/>
    <w:rsid w:val="001731BC"/>
    <w:rsid w:val="00192330"/>
    <w:rsid w:val="00193034"/>
    <w:rsid w:val="001C6F97"/>
    <w:rsid w:val="00223F26"/>
    <w:rsid w:val="002545FE"/>
    <w:rsid w:val="002557E4"/>
    <w:rsid w:val="00270E61"/>
    <w:rsid w:val="002C191C"/>
    <w:rsid w:val="002C74A3"/>
    <w:rsid w:val="002D764D"/>
    <w:rsid w:val="00320E47"/>
    <w:rsid w:val="00346C15"/>
    <w:rsid w:val="00364711"/>
    <w:rsid w:val="00370F84"/>
    <w:rsid w:val="00371EEA"/>
    <w:rsid w:val="0037252E"/>
    <w:rsid w:val="003912CD"/>
    <w:rsid w:val="00395647"/>
    <w:rsid w:val="00451E58"/>
    <w:rsid w:val="00461F8B"/>
    <w:rsid w:val="00497C73"/>
    <w:rsid w:val="004B7DE9"/>
    <w:rsid w:val="004C6B7C"/>
    <w:rsid w:val="004D15CE"/>
    <w:rsid w:val="004E3820"/>
    <w:rsid w:val="004F7744"/>
    <w:rsid w:val="00526CF1"/>
    <w:rsid w:val="005322F4"/>
    <w:rsid w:val="005417D5"/>
    <w:rsid w:val="0054252F"/>
    <w:rsid w:val="00581D73"/>
    <w:rsid w:val="00586442"/>
    <w:rsid w:val="00595AEE"/>
    <w:rsid w:val="005A7D10"/>
    <w:rsid w:val="005F682A"/>
    <w:rsid w:val="006072AA"/>
    <w:rsid w:val="00612F26"/>
    <w:rsid w:val="006327C3"/>
    <w:rsid w:val="00647176"/>
    <w:rsid w:val="006728AD"/>
    <w:rsid w:val="00686731"/>
    <w:rsid w:val="00694FFC"/>
    <w:rsid w:val="006B7A34"/>
    <w:rsid w:val="006D60A7"/>
    <w:rsid w:val="006E2A19"/>
    <w:rsid w:val="006F7D3A"/>
    <w:rsid w:val="007129F6"/>
    <w:rsid w:val="0074008E"/>
    <w:rsid w:val="00740592"/>
    <w:rsid w:val="00745E6D"/>
    <w:rsid w:val="00775E50"/>
    <w:rsid w:val="007B5111"/>
    <w:rsid w:val="007D3B33"/>
    <w:rsid w:val="007F5F6F"/>
    <w:rsid w:val="00842D33"/>
    <w:rsid w:val="00883841"/>
    <w:rsid w:val="008A76FF"/>
    <w:rsid w:val="008B5FC9"/>
    <w:rsid w:val="008D3909"/>
    <w:rsid w:val="008E2A18"/>
    <w:rsid w:val="00925CFB"/>
    <w:rsid w:val="00942D32"/>
    <w:rsid w:val="00943245"/>
    <w:rsid w:val="00945EB8"/>
    <w:rsid w:val="00970AE3"/>
    <w:rsid w:val="009A0BCD"/>
    <w:rsid w:val="009C6D57"/>
    <w:rsid w:val="009F3883"/>
    <w:rsid w:val="009F5E4E"/>
    <w:rsid w:val="00A50413"/>
    <w:rsid w:val="00A73FD0"/>
    <w:rsid w:val="00A860C9"/>
    <w:rsid w:val="00AE53EE"/>
    <w:rsid w:val="00AF16CD"/>
    <w:rsid w:val="00AF22B8"/>
    <w:rsid w:val="00B02F9F"/>
    <w:rsid w:val="00B20691"/>
    <w:rsid w:val="00B37C19"/>
    <w:rsid w:val="00B71233"/>
    <w:rsid w:val="00B83589"/>
    <w:rsid w:val="00BA71DB"/>
    <w:rsid w:val="00BC0644"/>
    <w:rsid w:val="00BD08F4"/>
    <w:rsid w:val="00BD3632"/>
    <w:rsid w:val="00BD7E59"/>
    <w:rsid w:val="00BE5DF5"/>
    <w:rsid w:val="00BF2906"/>
    <w:rsid w:val="00C068BD"/>
    <w:rsid w:val="00C257DA"/>
    <w:rsid w:val="00C2681D"/>
    <w:rsid w:val="00C636BB"/>
    <w:rsid w:val="00C8027C"/>
    <w:rsid w:val="00CC139B"/>
    <w:rsid w:val="00CD325B"/>
    <w:rsid w:val="00CF768E"/>
    <w:rsid w:val="00D13F84"/>
    <w:rsid w:val="00D21548"/>
    <w:rsid w:val="00D4541E"/>
    <w:rsid w:val="00D62FBA"/>
    <w:rsid w:val="00DB0000"/>
    <w:rsid w:val="00DB6399"/>
    <w:rsid w:val="00DC55B6"/>
    <w:rsid w:val="00DD5F84"/>
    <w:rsid w:val="00DD70E0"/>
    <w:rsid w:val="00E2397F"/>
    <w:rsid w:val="00E64CE4"/>
    <w:rsid w:val="00E80279"/>
    <w:rsid w:val="00E947B9"/>
    <w:rsid w:val="00ED212D"/>
    <w:rsid w:val="00EE6BB2"/>
    <w:rsid w:val="00F35F9F"/>
    <w:rsid w:val="00F52F41"/>
    <w:rsid w:val="00F61F2F"/>
    <w:rsid w:val="00FA2F8B"/>
    <w:rsid w:val="00FB4651"/>
    <w:rsid w:val="00FD7B3C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5F1388"/>
  <w15:docId w15:val="{BDC8D825-4604-4943-99A3-5215FA21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F41"/>
    <w:pPr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2F41"/>
    <w:rPr>
      <w:rFonts w:ascii="Calibri" w:hAnsi="Calibri" w:cs="Calibri"/>
      <w:b/>
      <w:sz w:val="28"/>
    </w:rPr>
  </w:style>
  <w:style w:type="character" w:customStyle="1" w:styleId="WW8Num1z1">
    <w:name w:val="WW8Num1z1"/>
    <w:rsid w:val="00F52F41"/>
  </w:style>
  <w:style w:type="character" w:customStyle="1" w:styleId="WW8Num1z2">
    <w:name w:val="WW8Num1z2"/>
    <w:rsid w:val="00F52F41"/>
  </w:style>
  <w:style w:type="character" w:customStyle="1" w:styleId="WW8Num1z3">
    <w:name w:val="WW8Num1z3"/>
    <w:rsid w:val="00F52F41"/>
  </w:style>
  <w:style w:type="character" w:customStyle="1" w:styleId="WW8Num1z4">
    <w:name w:val="WW8Num1z4"/>
    <w:rsid w:val="00F52F41"/>
  </w:style>
  <w:style w:type="character" w:customStyle="1" w:styleId="WW8Num1z5">
    <w:name w:val="WW8Num1z5"/>
    <w:rsid w:val="00F52F41"/>
  </w:style>
  <w:style w:type="character" w:customStyle="1" w:styleId="WW8Num1z6">
    <w:name w:val="WW8Num1z6"/>
    <w:rsid w:val="00F52F41"/>
  </w:style>
  <w:style w:type="character" w:customStyle="1" w:styleId="WW8Num1z7">
    <w:name w:val="WW8Num1z7"/>
    <w:rsid w:val="00F52F41"/>
  </w:style>
  <w:style w:type="character" w:customStyle="1" w:styleId="WW8Num1z8">
    <w:name w:val="WW8Num1z8"/>
    <w:rsid w:val="00F52F41"/>
  </w:style>
  <w:style w:type="character" w:customStyle="1" w:styleId="WW8Num2z0">
    <w:name w:val="WW8Num2z0"/>
    <w:rsid w:val="00F52F41"/>
  </w:style>
  <w:style w:type="character" w:customStyle="1" w:styleId="WW8Num2z1">
    <w:name w:val="WW8Num2z1"/>
    <w:rsid w:val="00F52F41"/>
  </w:style>
  <w:style w:type="character" w:customStyle="1" w:styleId="WW8Num2z2">
    <w:name w:val="WW8Num2z2"/>
    <w:rsid w:val="00F52F41"/>
  </w:style>
  <w:style w:type="character" w:customStyle="1" w:styleId="WW8Num2z3">
    <w:name w:val="WW8Num2z3"/>
    <w:rsid w:val="00F52F41"/>
  </w:style>
  <w:style w:type="character" w:customStyle="1" w:styleId="WW8Num2z4">
    <w:name w:val="WW8Num2z4"/>
    <w:rsid w:val="00F52F41"/>
  </w:style>
  <w:style w:type="character" w:customStyle="1" w:styleId="WW8Num2z5">
    <w:name w:val="WW8Num2z5"/>
    <w:rsid w:val="00F52F41"/>
  </w:style>
  <w:style w:type="character" w:customStyle="1" w:styleId="WW8Num2z6">
    <w:name w:val="WW8Num2z6"/>
    <w:rsid w:val="00F52F41"/>
  </w:style>
  <w:style w:type="character" w:customStyle="1" w:styleId="WW8Num2z7">
    <w:name w:val="WW8Num2z7"/>
    <w:rsid w:val="00F52F41"/>
  </w:style>
  <w:style w:type="character" w:customStyle="1" w:styleId="WW8Num2z8">
    <w:name w:val="WW8Num2z8"/>
    <w:rsid w:val="00F52F41"/>
  </w:style>
  <w:style w:type="character" w:styleId="Pogrubienie">
    <w:name w:val="Strong"/>
    <w:qFormat/>
    <w:rsid w:val="00F52F41"/>
    <w:rPr>
      <w:b/>
      <w:bCs/>
    </w:rPr>
  </w:style>
  <w:style w:type="character" w:customStyle="1" w:styleId="ListLabel6">
    <w:name w:val="ListLabel 6"/>
    <w:rsid w:val="00F52F41"/>
    <w:rPr>
      <w:rFonts w:ascii="Calibri" w:hAnsi="Calibri" w:cs="Calibri"/>
      <w:b/>
      <w:sz w:val="28"/>
    </w:rPr>
  </w:style>
  <w:style w:type="paragraph" w:customStyle="1" w:styleId="Nagwek1">
    <w:name w:val="Nagłówek1"/>
    <w:basedOn w:val="Normalny"/>
    <w:next w:val="Tekstpodstawowy"/>
    <w:rsid w:val="00F52F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52F41"/>
    <w:pPr>
      <w:spacing w:after="140" w:line="288" w:lineRule="auto"/>
    </w:pPr>
  </w:style>
  <w:style w:type="paragraph" w:styleId="Lista">
    <w:name w:val="List"/>
    <w:basedOn w:val="Tekstpodstawowy"/>
    <w:rsid w:val="00F52F41"/>
  </w:style>
  <w:style w:type="paragraph" w:styleId="Legenda">
    <w:name w:val="caption"/>
    <w:basedOn w:val="Normalny"/>
    <w:qFormat/>
    <w:rsid w:val="00F52F4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52F41"/>
    <w:pPr>
      <w:suppressLineNumbers/>
    </w:pPr>
  </w:style>
  <w:style w:type="paragraph" w:customStyle="1" w:styleId="Zawartotabeli">
    <w:name w:val="Zawartość tabeli"/>
    <w:basedOn w:val="Normalny"/>
    <w:rsid w:val="00F52F41"/>
    <w:pPr>
      <w:suppressLineNumbers/>
    </w:pPr>
  </w:style>
  <w:style w:type="paragraph" w:customStyle="1" w:styleId="NormalnyWeb1">
    <w:name w:val="Normalny (Web)1"/>
    <w:basedOn w:val="Normalny"/>
    <w:rsid w:val="00F52F41"/>
    <w:pPr>
      <w:suppressAutoHyphens w:val="0"/>
      <w:spacing w:before="280" w:after="280"/>
    </w:pPr>
    <w:rPr>
      <w:rFonts w:ascii="Times New Roman" w:eastAsia="Times New Roman" w:hAnsi="Times New Roman" w:cs="Times New Roman"/>
      <w:lang w:eastAsia="ja-JP"/>
    </w:rPr>
  </w:style>
  <w:style w:type="paragraph" w:customStyle="1" w:styleId="Zawartoramki">
    <w:name w:val="Zawartość ramki"/>
    <w:basedOn w:val="Normalny"/>
    <w:rsid w:val="00F52F41"/>
  </w:style>
  <w:style w:type="paragraph" w:customStyle="1" w:styleId="Nagwektabeli">
    <w:name w:val="Nagłówek tabeli"/>
    <w:basedOn w:val="Zawartotabeli"/>
    <w:rsid w:val="00F52F41"/>
    <w:pPr>
      <w:jc w:val="center"/>
    </w:pPr>
    <w:rPr>
      <w:b/>
      <w:bCs/>
    </w:rPr>
  </w:style>
  <w:style w:type="paragraph" w:customStyle="1" w:styleId="western">
    <w:name w:val="western"/>
    <w:basedOn w:val="Normalny"/>
    <w:rsid w:val="00F52F41"/>
    <w:pPr>
      <w:spacing w:before="280" w:after="142" w:line="288" w:lineRule="auto"/>
    </w:pPr>
    <w:rPr>
      <w:rFonts w:eastAsia="Arial Unicode MS" w:cs="Liberation Serif"/>
      <w:color w:val="000000"/>
    </w:rPr>
  </w:style>
  <w:style w:type="paragraph" w:customStyle="1" w:styleId="Akapitzlist1">
    <w:name w:val="Akapit z listą1"/>
    <w:basedOn w:val="Normalny"/>
    <w:rsid w:val="00F52F41"/>
    <w:pPr>
      <w:ind w:left="720"/>
      <w:contextualSpacing/>
    </w:pPr>
    <w:rPr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75E50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75E5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63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632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Pa18">
    <w:name w:val="Pa18"/>
    <w:basedOn w:val="Normalny"/>
    <w:next w:val="Normalny"/>
    <w:uiPriority w:val="99"/>
    <w:rsid w:val="00EE6BB2"/>
    <w:pPr>
      <w:suppressAutoHyphens w:val="0"/>
      <w:autoSpaceDE w:val="0"/>
      <w:autoSpaceDN w:val="0"/>
      <w:adjustRightInd w:val="0"/>
      <w:spacing w:line="201" w:lineRule="atLeast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a22">
    <w:name w:val="Pa22"/>
    <w:basedOn w:val="Normalny"/>
    <w:next w:val="Normalny"/>
    <w:uiPriority w:val="99"/>
    <w:rsid w:val="00EE6BB2"/>
    <w:pPr>
      <w:suppressAutoHyphens w:val="0"/>
      <w:autoSpaceDE w:val="0"/>
      <w:autoSpaceDN w:val="0"/>
      <w:adjustRightInd w:val="0"/>
      <w:spacing w:line="201" w:lineRule="atLeast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461F8B"/>
    <w:pPr>
      <w:ind w:left="720"/>
      <w:contextualSpacing/>
    </w:pPr>
    <w:rPr>
      <w:szCs w:val="21"/>
    </w:rPr>
  </w:style>
  <w:style w:type="paragraph" w:customStyle="1" w:styleId="Pa13">
    <w:name w:val="Pa13"/>
    <w:basedOn w:val="Normalny"/>
    <w:next w:val="Normalny"/>
    <w:uiPriority w:val="99"/>
    <w:rsid w:val="00BD7E59"/>
    <w:pPr>
      <w:suppressAutoHyphens w:val="0"/>
      <w:autoSpaceDE w:val="0"/>
      <w:autoSpaceDN w:val="0"/>
      <w:adjustRightInd w:val="0"/>
      <w:spacing w:line="201" w:lineRule="atLeast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2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D212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9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4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PC</dc:creator>
  <cp:lastModifiedBy>Natalia Deluga</cp:lastModifiedBy>
  <cp:revision>3</cp:revision>
  <cp:lastPrinted>1899-12-31T23:00:00Z</cp:lastPrinted>
  <dcterms:created xsi:type="dcterms:W3CDTF">2023-09-06T05:46:00Z</dcterms:created>
  <dcterms:modified xsi:type="dcterms:W3CDTF">2023-09-06T05:47:00Z</dcterms:modified>
</cp:coreProperties>
</file>